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3A40" w:rsidRPr="002F4944" w:rsidRDefault="00093A40" w:rsidP="00093A40">
      <w:pPr>
        <w:jc w:val="right"/>
        <w:rPr>
          <w:rFonts w:ascii="Times New Roman" w:hAnsi="Times New Roman" w:cs="Times New Roman"/>
          <w:b/>
          <w:i/>
          <w:sz w:val="24"/>
        </w:rPr>
      </w:pPr>
      <w:r w:rsidRPr="002F4944">
        <w:rPr>
          <w:rFonts w:ascii="Times New Roman" w:hAnsi="Times New Roman" w:cs="Times New Roman"/>
          <w:b/>
          <w:i/>
          <w:sz w:val="24"/>
        </w:rPr>
        <w:t>6</w:t>
      </w:r>
      <w:r>
        <w:rPr>
          <w:rFonts w:ascii="Times New Roman" w:hAnsi="Times New Roman" w:cs="Times New Roman"/>
          <w:b/>
          <w:i/>
          <w:sz w:val="24"/>
        </w:rPr>
        <w:t xml:space="preserve"> Ilova/</w:t>
      </w:r>
      <w:r w:rsidRPr="007C38E7">
        <w:rPr>
          <w:rFonts w:ascii="Times New Roman" w:hAnsi="Times New Roman" w:cs="Times New Roman"/>
          <w:b/>
          <w:i/>
          <w:sz w:val="24"/>
        </w:rPr>
        <w:t>Приложение №</w:t>
      </w:r>
      <w:r w:rsidRPr="002F4944">
        <w:rPr>
          <w:rFonts w:ascii="Times New Roman" w:hAnsi="Times New Roman" w:cs="Times New Roman"/>
          <w:b/>
          <w:i/>
          <w:sz w:val="24"/>
        </w:rPr>
        <w:t>6</w:t>
      </w:r>
    </w:p>
    <w:p w:rsidR="00093A40" w:rsidRDefault="00093A40" w:rsidP="00093A40">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093A40" w:rsidRPr="00C03211" w:rsidRDefault="00093A40" w:rsidP="00093A40">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093A40" w:rsidRPr="00C03211" w:rsidRDefault="00093A40" w:rsidP="00093A40">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093A40" w:rsidRPr="00C03211" w:rsidRDefault="00093A40" w:rsidP="00093A40">
      <w:pPr>
        <w:spacing w:after="29"/>
        <w:rPr>
          <w:rFonts w:ascii="Times New Roman" w:hAnsi="Times New Roman" w:cs="Times New Roman"/>
        </w:rPr>
      </w:pPr>
      <w:r w:rsidRPr="00C03211">
        <w:rPr>
          <w:rFonts w:ascii="Times New Roman" w:eastAsia="Times New Roman" w:hAnsi="Times New Roman" w:cs="Times New Roman"/>
        </w:rPr>
        <w:t xml:space="preserve"> </w:t>
      </w:r>
    </w:p>
    <w:p w:rsidR="00093A40" w:rsidRDefault="00093A40" w:rsidP="00093A40">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093A40" w:rsidRPr="00C03211" w:rsidRDefault="00093A40" w:rsidP="00093A40">
      <w:pPr>
        <w:spacing w:after="0"/>
        <w:ind w:left="10" w:right="68" w:hanging="10"/>
        <w:jc w:val="right"/>
        <w:rPr>
          <w:rFonts w:ascii="Times New Roman" w:hAnsi="Times New Roman" w:cs="Times New Roman"/>
        </w:rPr>
      </w:pPr>
    </w:p>
    <w:tbl>
      <w:tblPr>
        <w:tblStyle w:val="a3"/>
        <w:tblW w:w="0" w:type="auto"/>
        <w:tblInd w:w="-1210" w:type="dxa"/>
        <w:tblLook w:val="04A0" w:firstRow="1" w:lastRow="0" w:firstColumn="1" w:lastColumn="0" w:noHBand="0" w:noVBand="1"/>
      </w:tblPr>
      <w:tblGrid>
        <w:gridCol w:w="5239"/>
        <w:gridCol w:w="5316"/>
      </w:tblGrid>
      <w:tr w:rsidR="00093A40" w:rsidTr="005849CC">
        <w:tc>
          <w:tcPr>
            <w:tcW w:w="5308" w:type="dxa"/>
          </w:tcPr>
          <w:p w:rsidR="00093A40" w:rsidRPr="00CF5747" w:rsidRDefault="00093A40" w:rsidP="005849CC">
            <w:pPr>
              <w:spacing w:before="120" w:after="5" w:line="240" w:lineRule="auto"/>
              <w:ind w:right="159"/>
              <w:rPr>
                <w:rFonts w:ascii="Times New Roman" w:hAnsi="Times New Roman" w:cs="Times New Roman"/>
                <w:lang w:val="en-US"/>
              </w:rPr>
            </w:pPr>
            <w:r w:rsidRPr="00C54568">
              <w:rPr>
                <w:rFonts w:ascii="Times New Roman" w:hAnsi="Times New Roman" w:cs="Times New Roman"/>
                <w:highlight w:val="green"/>
                <w:lang w:val="en-US"/>
              </w:rPr>
              <w:br w:type="page"/>
            </w:r>
            <w:r w:rsidRPr="00CF5747">
              <w:rPr>
                <w:rFonts w:ascii="Times New Roman" w:hAnsi="Times New Roman" w:cs="Times New Roman"/>
                <w:lang w:val="en-US"/>
              </w:rPr>
              <w:t>Mazkur xat bilan tasdiqlaymizki, ____________________</w:t>
            </w:r>
            <w:r>
              <w:rPr>
                <w:rFonts w:ascii="Times New Roman" w:hAnsi="Times New Roman" w:cs="Times New Roman"/>
                <w:lang w:val="en-US"/>
              </w:rPr>
              <w:t>______</w:t>
            </w:r>
            <w:r w:rsidRPr="00CF5747">
              <w:rPr>
                <w:rFonts w:ascii="Times New Roman" w:hAnsi="Times New Roman" w:cs="Times New Roman"/>
                <w:lang w:val="en-US"/>
              </w:rPr>
              <w:t>(kompaniya nomi)</w:t>
            </w:r>
          </w:p>
          <w:p w:rsidR="00093A40" w:rsidRPr="00CF5747" w:rsidRDefault="00093A40" w:rsidP="005849CC">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[lavozim va rahbarning F.I.O.], tanlov hujjatlarida ko‘rsatilgan ishlar ro‘yxati va hajmi hamda b</w:t>
            </w:r>
            <w:r>
              <w:rPr>
                <w:rFonts w:ascii="Times New Roman" w:hAnsi="Times New Roman" w:cs="Times New Roman"/>
                <w:lang w:val="en-US"/>
              </w:rPr>
              <w:t>oshqa talablari bilan tanishib chiqdik.</w:t>
            </w:r>
          </w:p>
          <w:p w:rsidR="00093A40" w:rsidRDefault="00093A40" w:rsidP="005849CC">
            <w:pPr>
              <w:spacing w:before="120" w:after="5" w:line="240" w:lineRule="auto"/>
              <w:ind w:right="159"/>
              <w:rPr>
                <w:rFonts w:ascii="Times New Roman" w:hAnsi="Times New Roman" w:cs="Times New Roman"/>
                <w:lang w:val="en-US"/>
              </w:rPr>
            </w:pPr>
          </w:p>
          <w:p w:rsidR="00093A40" w:rsidRPr="00CF5747" w:rsidRDefault="00093A40" w:rsidP="005849CC">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rsidR="00093A40" w:rsidRPr="00CF5747" w:rsidRDefault="00093A40" w:rsidP="005849CC">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 xml:space="preserve">gan holda Texnik topshiriqning </w:t>
            </w:r>
            <w:r w:rsidR="00C54568" w:rsidRPr="00C54568">
              <w:rPr>
                <w:rFonts w:ascii="Times New Roman" w:hAnsi="Times New Roman" w:cs="Times New Roman"/>
                <w:lang w:val="en-US"/>
              </w:rPr>
              <w:t>2</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rsidR="00093A40" w:rsidRDefault="00093A40" w:rsidP="005849CC">
            <w:pPr>
              <w:spacing w:before="120" w:after="5" w:line="240" w:lineRule="auto"/>
              <w:ind w:right="159"/>
              <w:rPr>
                <w:rFonts w:ascii="Times New Roman" w:hAnsi="Times New Roman" w:cs="Times New Roman"/>
                <w:lang w:val="en-US"/>
              </w:rPr>
            </w:pPr>
          </w:p>
          <w:p w:rsidR="00093A40" w:rsidRPr="00CF5747" w:rsidRDefault="00093A40" w:rsidP="00C54568">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Pr="00723B53">
              <w:rPr>
                <w:rFonts w:ascii="Times New Roman" w:hAnsi="Times New Roman" w:cs="Times New Roman"/>
                <w:b/>
                <w:color w:val="000000" w:themeColor="text1"/>
                <w:lang w:val="en-US"/>
              </w:rPr>
              <w:t xml:space="preserve">Texnik topshiriqning </w:t>
            </w:r>
            <w:r w:rsidR="00C54568" w:rsidRPr="00C54568">
              <w:rPr>
                <w:rFonts w:ascii="Times New Roman" w:hAnsi="Times New Roman" w:cs="Times New Roman"/>
                <w:b/>
                <w:color w:val="000000" w:themeColor="text1"/>
                <w:lang w:val="en-US"/>
              </w:rPr>
              <w:t>2</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rsidR="00093A40" w:rsidRPr="00F17863" w:rsidRDefault="00093A40" w:rsidP="005849CC">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093A40" w:rsidRPr="00F17863" w:rsidRDefault="00093A40" w:rsidP="005849CC">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rsidR="00093A40" w:rsidRPr="00F17863" w:rsidRDefault="00093A40" w:rsidP="005849CC">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rsidR="00093A40" w:rsidRPr="00F17863" w:rsidRDefault="00093A40" w:rsidP="005849CC">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установленную предельную цену, которая будут использоваться при заключении Договора.</w:t>
            </w:r>
          </w:p>
          <w:p w:rsidR="00093A40" w:rsidRPr="00F17863" w:rsidRDefault="00093A40" w:rsidP="005849CC">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заполненное Приложение №</w:t>
            </w:r>
            <w:r w:rsidR="00C54568">
              <w:rPr>
                <w:rFonts w:ascii="Times New Roman" w:hAnsi="Times New Roman" w:cs="Times New Roman"/>
                <w:b/>
                <w:i/>
              </w:rPr>
              <w:t>2</w:t>
            </w:r>
            <w:r w:rsidRPr="00F17863">
              <w:rPr>
                <w:rFonts w:ascii="Times New Roman" w:hAnsi="Times New Roman" w:cs="Times New Roman"/>
                <w:b/>
                <w:i/>
              </w:rPr>
              <w:t xml:space="preserve"> к техническому заданию с учётом указанного в закупочной документации перечня работ</w:t>
            </w:r>
            <w:r w:rsidRPr="00F17863">
              <w:rPr>
                <w:rFonts w:ascii="Times New Roman" w:hAnsi="Times New Roman" w:cs="Times New Roman"/>
              </w:rPr>
              <w:t>, которое будет соответствовать нашему коммерческому (ценовому) предложению.</w:t>
            </w:r>
          </w:p>
          <w:p w:rsidR="00093A40" w:rsidRPr="00F17863" w:rsidRDefault="00093A40" w:rsidP="005849CC">
            <w:pPr>
              <w:spacing w:line="240" w:lineRule="auto"/>
              <w:ind w:right="159"/>
              <w:rPr>
                <w:rFonts w:ascii="Times New Roman" w:hAnsi="Times New Roman" w:cs="Times New Roman"/>
              </w:rPr>
            </w:pPr>
          </w:p>
          <w:p w:rsidR="00093A40" w:rsidRPr="00F17863" w:rsidRDefault="00093A40" w:rsidP="005849CC">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rsidR="00093A40" w:rsidRDefault="00093A40" w:rsidP="00C54568">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компании)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перечня и объема работ (заполненное Приложение №</w:t>
            </w:r>
            <w:r w:rsidR="00C54568">
              <w:rPr>
                <w:rFonts w:ascii="Times New Roman" w:hAnsi="Times New Roman" w:cs="Times New Roman"/>
                <w:b/>
                <w:i/>
              </w:rPr>
              <w:t>2</w:t>
            </w:r>
            <w:bookmarkStart w:id="0" w:name="_GoBack"/>
            <w:bookmarkEnd w:id="0"/>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093A40" w:rsidRPr="00C03211" w:rsidRDefault="00093A40" w:rsidP="00093A40">
      <w:pPr>
        <w:spacing w:after="0"/>
        <w:ind w:right="104" w:firstLine="720"/>
        <w:jc w:val="both"/>
        <w:rPr>
          <w:rFonts w:ascii="Times New Roman" w:eastAsia="Times New Roman" w:hAnsi="Times New Roman" w:cs="Times New Roman"/>
        </w:rPr>
      </w:pPr>
    </w:p>
    <w:p w:rsidR="00093A40" w:rsidRPr="00C03211" w:rsidRDefault="00093A40" w:rsidP="00093A40">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093A40" w:rsidRPr="00E137B7" w:rsidRDefault="00093A40" w:rsidP="00093A40">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093A40" w:rsidRPr="00C03211" w:rsidRDefault="00093A40" w:rsidP="00093A40">
      <w:pPr>
        <w:spacing w:after="5" w:line="268" w:lineRule="auto"/>
        <w:ind w:left="-709" w:right="4452" w:hanging="10"/>
        <w:jc w:val="both"/>
        <w:rPr>
          <w:rFonts w:ascii="Times New Roman" w:hAnsi="Times New Roman" w:cs="Times New Roman"/>
        </w:rPr>
      </w:pPr>
    </w:p>
    <w:p w:rsidR="00093A40" w:rsidRPr="00E137B7" w:rsidRDefault="00093A40" w:rsidP="00093A40">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093A40" w:rsidRPr="00E137B7" w:rsidRDefault="00093A40" w:rsidP="00093A40">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093A40" w:rsidRPr="00C03211" w:rsidRDefault="00093A40" w:rsidP="00093A40">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093A40" w:rsidRPr="00E137B7" w:rsidRDefault="00093A40" w:rsidP="00093A40">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093A40" w:rsidRPr="00E137B7" w:rsidRDefault="00093A40" w:rsidP="00093A40">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_________________202</w:t>
      </w:r>
      <w:r w:rsidR="00FF1AD0">
        <w:rPr>
          <w:rFonts w:ascii="Times New Roman" w:eastAsia="Times New Roman" w:hAnsi="Times New Roman" w:cs="Times New Roman"/>
        </w:rPr>
        <w:t>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E46A01" w:rsidRDefault="00E46A01"/>
    <w:sectPr w:rsidR="00E46A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DE3"/>
    <w:rsid w:val="00093A40"/>
    <w:rsid w:val="00424DE3"/>
    <w:rsid w:val="008B1C0D"/>
    <w:rsid w:val="00C54568"/>
    <w:rsid w:val="00E46A01"/>
    <w:rsid w:val="00FF1A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DD914"/>
  <w15:chartTrackingRefBased/>
  <w15:docId w15:val="{DE010EA7-6667-4DDF-9E1B-4794D5BC5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A40"/>
    <w:rPr>
      <w:rFonts w:ascii="Calibri" w:eastAsia="Calibri" w:hAnsi="Calibri" w:cs="Calibri"/>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93A40"/>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398</Words>
  <Characters>2271</Characters>
  <Application>Microsoft Office Word</Application>
  <DocSecurity>0</DocSecurity>
  <Lines>18</Lines>
  <Paragraphs>5</Paragraphs>
  <ScaleCrop>false</ScaleCrop>
  <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Касимов Мирзохид Хамитович</dc:creator>
  <cp:keywords/>
  <dc:description/>
  <cp:lastModifiedBy>Касимов Мирзохид Хамитович</cp:lastModifiedBy>
  <cp:revision>8</cp:revision>
  <dcterms:created xsi:type="dcterms:W3CDTF">2025-01-16T12:22:00Z</dcterms:created>
  <dcterms:modified xsi:type="dcterms:W3CDTF">2026-01-05T05:04:00Z</dcterms:modified>
</cp:coreProperties>
</file>